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001" w14:textId="77777777" w:rsidR="001D6FEC" w:rsidRPr="00C141B5" w:rsidRDefault="00C141B5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Calibri" w:cstheme="minorHAnsi"/>
          <w:color w:val="000000"/>
          <w:sz w:val="24"/>
          <w:szCs w:val="24"/>
        </w:rPr>
        <w:t>Approved</w:t>
      </w:r>
    </w:p>
    <w:p w14:paraId="4DC79AF6" w14:textId="77777777" w:rsidR="001D6FEC" w:rsidRPr="00C141B5" w:rsidRDefault="001D6FEC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</w:p>
    <w:p w14:paraId="7D90BCD6" w14:textId="77777777" w:rsidR="001D6FEC" w:rsidRPr="00C141B5" w:rsidRDefault="00C141B5">
      <w:pPr>
        <w:spacing w:line="240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 xml:space="preserve">Rector, </w:t>
      </w:r>
    </w:p>
    <w:p w14:paraId="34A9460B" w14:textId="77777777" w:rsidR="001D6FEC" w:rsidRPr="00C141B5" w:rsidRDefault="00C141B5">
      <w:pPr>
        <w:spacing w:line="240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University Professor Dr. Remus PRICOPIE</w:t>
      </w:r>
    </w:p>
    <w:p w14:paraId="5CF0E7D7" w14:textId="77777777" w:rsidR="001D6FEC" w:rsidRPr="00C141B5" w:rsidRDefault="001D6FEC">
      <w:pPr>
        <w:spacing w:line="240" w:lineRule="auto"/>
        <w:jc w:val="right"/>
        <w:rPr>
          <w:rFonts w:eastAsia="Arial" w:cstheme="minorHAnsi"/>
          <w:sz w:val="24"/>
          <w:szCs w:val="24"/>
        </w:rPr>
      </w:pPr>
    </w:p>
    <w:p w14:paraId="20FB06C3" w14:textId="77777777" w:rsidR="001D6FEC" w:rsidRPr="00C141B5" w:rsidRDefault="00C141B5">
      <w:pPr>
        <w:spacing w:line="240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Director of the Doctoral School of SNSPA</w:t>
      </w:r>
    </w:p>
    <w:p w14:paraId="593F30A5" w14:textId="77777777" w:rsidR="001D6FEC" w:rsidRPr="00C141B5" w:rsidRDefault="00C141B5">
      <w:pPr>
        <w:spacing w:line="240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University Professor Dr. Nicoleta CORBU</w:t>
      </w:r>
    </w:p>
    <w:p w14:paraId="683A008E" w14:textId="77777777" w:rsidR="001D6FEC" w:rsidRPr="00C141B5" w:rsidRDefault="001D6FEC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</w:p>
    <w:p w14:paraId="143446E4" w14:textId="77777777" w:rsidR="001D6FEC" w:rsidRPr="00C141B5" w:rsidRDefault="00C141B5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Coordinator Professor,</w:t>
      </w:r>
    </w:p>
    <w:p w14:paraId="3490639C" w14:textId="77777777" w:rsidR="001D6FEC" w:rsidRPr="00C141B5" w:rsidRDefault="00C141B5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University Professor Dr. _____________________</w:t>
      </w:r>
    </w:p>
    <w:p w14:paraId="224A15CA" w14:textId="77777777" w:rsidR="001D6FEC" w:rsidRPr="00C141B5" w:rsidRDefault="001D6FEC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</w:p>
    <w:p w14:paraId="0F32B01E" w14:textId="77777777" w:rsidR="001D6FEC" w:rsidRPr="00C141B5" w:rsidRDefault="00C141B5">
      <w:pPr>
        <w:spacing w:after="200" w:line="276" w:lineRule="auto"/>
        <w:jc w:val="center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Addressed to the Rector,</w:t>
      </w:r>
    </w:p>
    <w:p w14:paraId="269B1830" w14:textId="77777777" w:rsidR="001D6FEC" w:rsidRPr="00C141B5" w:rsidRDefault="001D6FEC">
      <w:pPr>
        <w:spacing w:after="200" w:line="276" w:lineRule="auto"/>
        <w:jc w:val="center"/>
        <w:rPr>
          <w:rFonts w:eastAsia="Arial" w:cstheme="minorHAnsi"/>
          <w:sz w:val="24"/>
          <w:szCs w:val="24"/>
        </w:rPr>
      </w:pPr>
    </w:p>
    <w:p w14:paraId="26FBA023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I, the undersigned, _________________________________________________, PhD student within the Doctoral School of SNSPA, field of study _________________________, having Mr./Mrs. univ</w:t>
      </w:r>
      <w:r w:rsidRPr="00C141B5">
        <w:rPr>
          <w:rFonts w:eastAsia="Arial" w:cstheme="minorHAnsi"/>
          <w:sz w:val="24"/>
          <w:szCs w:val="24"/>
        </w:rPr>
        <w:t xml:space="preserve">. prof. dr. ________________________________ as a coordinator, enrolled on the date 01.10._____, please approve the interruption of the Research </w:t>
      </w:r>
      <w:proofErr w:type="spellStart"/>
      <w:r w:rsidRPr="00C141B5">
        <w:rPr>
          <w:rFonts w:eastAsia="Arial" w:cstheme="minorHAnsi"/>
          <w:sz w:val="24"/>
          <w:szCs w:val="24"/>
        </w:rPr>
        <w:t>Phd</w:t>
      </w:r>
      <w:proofErr w:type="spellEnd"/>
      <w:r w:rsidRPr="00C141B5">
        <w:rPr>
          <w:rFonts w:eastAsia="Arial" w:cstheme="minorHAnsi"/>
          <w:sz w:val="24"/>
          <w:szCs w:val="24"/>
        </w:rPr>
        <w:t xml:space="preserve"> Studies starting with _________________________________ .</w:t>
      </w:r>
    </w:p>
    <w:p w14:paraId="1E3B291F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This interruption is necessary because __________</w:t>
      </w:r>
      <w:r w:rsidRPr="00C141B5">
        <w:rPr>
          <w:rFonts w:eastAsia="Arial" w:cstheme="minorHAnsi"/>
          <w:sz w:val="24"/>
          <w:szCs w:val="24"/>
        </w:rPr>
        <w:t>________________________ __________________________________________________________________</w:t>
      </w:r>
    </w:p>
    <w:p w14:paraId="5EA54BE6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__________________________________________________________________</w:t>
      </w:r>
    </w:p>
    <w:p w14:paraId="065D94E5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__________________________________________________________________</w:t>
      </w:r>
    </w:p>
    <w:p w14:paraId="4F25BC9A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______________________________</w:t>
      </w:r>
      <w:r w:rsidRPr="00C141B5">
        <w:rPr>
          <w:rFonts w:eastAsia="Arial" w:cstheme="minorHAnsi"/>
          <w:sz w:val="24"/>
          <w:szCs w:val="24"/>
        </w:rPr>
        <w:t>____________________________________</w:t>
      </w:r>
    </w:p>
    <w:p w14:paraId="75C14E9D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t>(</w:t>
      </w:r>
      <w:proofErr w:type="gramStart"/>
      <w:r w:rsidRPr="00C141B5">
        <w:rPr>
          <w:rFonts w:eastAsia="Arial" w:cstheme="minorHAnsi"/>
          <w:sz w:val="24"/>
          <w:szCs w:val="24"/>
        </w:rPr>
        <w:t>to</w:t>
      </w:r>
      <w:proofErr w:type="gramEnd"/>
      <w:r w:rsidRPr="00C141B5">
        <w:rPr>
          <w:rFonts w:eastAsia="Arial" w:cstheme="minorHAnsi"/>
          <w:sz w:val="24"/>
          <w:szCs w:val="24"/>
        </w:rPr>
        <w:t xml:space="preserve"> be filled with the reasons of the request)</w:t>
      </w:r>
    </w:p>
    <w:p w14:paraId="13F1C1BE" w14:textId="77777777" w:rsidR="001D6FEC" w:rsidRPr="00C141B5" w:rsidRDefault="001D6FEC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</w:p>
    <w:p w14:paraId="3CA24E4C" w14:textId="77777777" w:rsidR="001D6FEC" w:rsidRPr="00C141B5" w:rsidRDefault="001D6FEC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</w:p>
    <w:p w14:paraId="39A27CE5" w14:textId="77777777" w:rsidR="001D6FEC" w:rsidRPr="00C141B5" w:rsidRDefault="001D6FEC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</w:p>
    <w:p w14:paraId="299E3B61" w14:textId="77777777" w:rsidR="001D6FEC" w:rsidRPr="00C141B5" w:rsidRDefault="00C141B5">
      <w:pPr>
        <w:spacing w:after="200" w:line="276" w:lineRule="auto"/>
        <w:jc w:val="both"/>
        <w:rPr>
          <w:rFonts w:eastAsia="Arial" w:cstheme="minorHAnsi"/>
          <w:sz w:val="24"/>
          <w:szCs w:val="24"/>
        </w:rPr>
      </w:pPr>
      <w:r w:rsidRPr="00C141B5">
        <w:rPr>
          <w:rFonts w:eastAsia="Arial" w:cstheme="minorHAnsi"/>
          <w:sz w:val="24"/>
          <w:szCs w:val="24"/>
        </w:rPr>
        <w:lastRenderedPageBreak/>
        <w:t>Date:</w:t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</w:r>
      <w:r w:rsidRPr="00C141B5">
        <w:rPr>
          <w:rFonts w:eastAsia="Arial" w:cstheme="minorHAnsi"/>
          <w:sz w:val="24"/>
          <w:szCs w:val="24"/>
        </w:rPr>
        <w:tab/>
        <w:t>Signature:</w:t>
      </w:r>
    </w:p>
    <w:p w14:paraId="3658B814" w14:textId="77777777" w:rsidR="001D6FEC" w:rsidRPr="00C141B5" w:rsidRDefault="001D6FEC">
      <w:pPr>
        <w:spacing w:after="200" w:line="276" w:lineRule="auto"/>
        <w:jc w:val="right"/>
        <w:rPr>
          <w:rFonts w:eastAsia="Arial" w:cstheme="minorHAnsi"/>
          <w:sz w:val="24"/>
          <w:szCs w:val="24"/>
        </w:rPr>
      </w:pPr>
    </w:p>
    <w:p w14:paraId="049AA7D1" w14:textId="77777777" w:rsidR="001D6FEC" w:rsidRPr="00C141B5" w:rsidRDefault="001D6FEC">
      <w:pPr>
        <w:spacing w:after="200" w:line="276" w:lineRule="auto"/>
        <w:rPr>
          <w:rFonts w:eastAsia="Arial" w:cstheme="minorHAnsi"/>
          <w:sz w:val="24"/>
          <w:szCs w:val="24"/>
        </w:rPr>
      </w:pPr>
    </w:p>
    <w:sectPr w:rsidR="001D6FEC" w:rsidRPr="00C1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EC"/>
    <w:rsid w:val="001D6FEC"/>
    <w:rsid w:val="00C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3FA1"/>
  <w15:docId w15:val="{14211C0A-5EFF-4C64-91FC-BC380071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2022-04-16T17:35:00Z</dcterms:created>
  <dcterms:modified xsi:type="dcterms:W3CDTF">2022-04-16T17:35:00Z</dcterms:modified>
</cp:coreProperties>
</file>